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T</w:t>
      </w:r>
      <w:r>
        <w:rPr>
          <w:b/>
          <w:bCs/>
        </w:rPr>
        <w:t>he</w:t>
      </w:r>
      <w:r>
        <w:rPr>
          <w:b/>
          <w:bCs/>
        </w:rPr>
        <w:t xml:space="preserve"> B</w:t>
      </w:r>
      <w:r>
        <w:rPr>
          <w:b/>
          <w:bCs/>
        </w:rPr>
        <w:t>raless</w:t>
      </w:r>
      <w:r>
        <w:rPr>
          <w:b/>
          <w:bCs/>
        </w:rPr>
        <w:t xml:space="preserve"> L</w:t>
      </w:r>
      <w:r>
        <w:rPr>
          <w:b/>
          <w:bCs/>
        </w:rPr>
        <w:t>ook</w:t>
      </w:r>
    </w:p>
    <w:p>
      <w:pPr>
        <w:pStyle w:val="Normal"/>
        <w:bidi w:val="0"/>
        <w:jc w:val="left"/>
        <w:rPr/>
      </w:pPr>
      <w:r>
        <w:rPr/>
        <w:t>by Titsandass1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i/>
          <w:i/>
          <w:iCs/>
        </w:rPr>
      </w:pPr>
      <w:r>
        <w:rPr>
          <w:i/>
          <w:iCs/>
        </w:rPr>
        <w:t>Stephanie finds a way to attract a man.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 Monday morning in May just a few days before my 29th birthday began like any other day. At 6 30 I awoke to a sound called "silk" and reached to silence the alarm clock on the left side nightstand.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Minutes later a cool shower is washing away the night sweats and odor from my body. I poured a little bit of Liquid Prell onto my palm and rubbed it into my chestnut-brown hair making a ton of suds.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mirror reflected a slim hourglass, 5' 5" tall 126 pound girl waving a hair dryer while making brush strokes.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I've never really liked wearing bras. It just seems to be a social convention to put "the girls" into a holder, or at least hide them. Since the days of my first training bra I've changed brands a few times seeking one that feels comfortable.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Looking through my wardrobe I selected and donned a v-neck white/ silver heart print long-sleeve blouse. For the first time I was about to go braless. The Playtex 32C Mother of Pearl garment would remain right where I left it, on the bedroom floor.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This feels so good and so comfy. So what if anyone notices. What's the worst they can do?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pulled up a pair of black pants over hipster panties and put my feet into matching stiletto-healed pointed-toe shoes.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dentist office where I work at the front desk dosen't open until 8 o'clock so there's plenty of time to have a coffee and light breakfast. That morning I ate maple/brown sugar Quaker Oats.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pushed the empty bowl aside and poured another cup of brewed coffee and sipped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weather app on my phone indicated 71 degrees. Inside my Toyota felt much warmer than that so I activated the airconditioner.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dentist office where I've worked for two years employs three girls besides me. They're a personable group so that helps make a pleasant work environment.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hygienist is Alicia Kent. She's a 5' 6" blond with blue eyes and a buzz cut. She has full lips. Her face is heart-shaped. So what if she's a lesbian.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dental assistant is Elaine West, a 5' 4" tall green-eyed strawberry blond. She has a round face framed by shoulder-length hair. Elaine can talk the cats off a fish cart.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Both are standing by the desk waiting for their patients to arrive so I engaged them in girl talk.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dentist is 51 year old Christine Lockwood. She's a tall girl with shoulder-length blond hair, thin lips, blue eyes an upturned nose. Her practice has been here for many years. None of us were working here when she opened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first patient, a young man whom I recognized as a regular, came through the doorway minutes after I took my seat in front of my computer. He's wearing jeans and water resistant yellow boots. A white teeshirt sports a picture of a faucet and company name Derico Plumbing.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How far can I go with my new braless look? I think I'll wear the polka dot sheer blouse tomorrow. Jon the plumber's eyes went right to my breasts though he did not comment.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day passed quickly. Did anyone even notice my look?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weather had warmed up a few degrees. The four of us left the office together walking four abrest on the asphalt. One by one we reached our cars, mine being the farthest away.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That worked out well. No one criticized or was judgemental. Tomorrow I will definetly wear something more sheer.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following morning I donned a pink long-sleeve mesh sheer pullover with a denim skirt. Ok I'll admit it. I like showing my boobs.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For the last 17 months I've been single. On a subconscious level going braless is a way of using my body to attract a man.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Day after day at the office colleagues didn't seem to care about how I was clothed, which is fine with me. Their indifference led me to believe that Elaine and Chris are straight. Alicia, though gay, has a girlfriend, probabably a jealous one.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Tuesday evening just after Memorial Day finds me at the home of my younger brother James. We had been making small talk for a few minutes while waiting for his friend Randy from work.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would be nice if he and I hit it off. I won't be too flirty, but I'll hope for the best. Maybe the sheer top and no bra will get his attention.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Randal Connolly turns out to be lean, 6 foot 1 inch with light-brown hair and blue eyes, a sharp nose, and thin lips. A long face sports a neatly trimmed beard. He's cetainly a hunk. The height difference dosen't matter.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immediately engaged him in conversation getting to know him. Much of our chat was anecdotal.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asked, "did you know James before you started working there."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"We met at work. We work in adjacent cubicles. He had been there for two months when I started."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could not help noticing that he was looking through my shirt at my boobs. He wants to touch these.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shadows were growing longer. The temperature cooled as sun moved closer to the horizon.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His question a half hour in his company was not unexpected.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"When did you stop wearing a bra?"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did, however, hesitate for a couple of seconds before answering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"A few days ago," I replied. "I never liked wearing them."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"My ex wife would like your fashion sense."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"HUH?"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"Lorie switched sides on me."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"That's not good."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"We were about six months into the marriage."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dentist office is closed on weekends. The sun was at 10 o'clock. The thermometer registered 81*. It would turn out to be a nice day for the beach.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walked onto Black's beach, a narrow strip of sand at the base of a cliff near La Jolla. The sun is at 11 o'clock. The thermometer registered 94*. It was high tide.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I've never not worn panties. Except for substituting a red and white striped bikini bottom this day was not different. Roughly 10 steps from the water Randal pulled off his pants revealing his ass and a big penis. I pulled off my t-shirt putting "the girls" all the way out for the first time.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sat with knees raised and gazed at the surf. Randal put an arm around my shoulder.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"You're allowed to touch them," I said looking down at my breasts.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planted a kiss on my lips which I gave back.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In a soft voice he asked, "do you want to have sex."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gave a nod smiling.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knelt upright dragging the bikini bottom down and stood up only high enough to pull it off.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put another kiss on my lips before I lay on my back.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let out soft "mmmmmmmm" as his manhood penetrated deep touching my G-spot.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This feels so good. "Don't stop."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His dick slid back and forth slowly. Every muscle in my pelvis went into spasms. Wetness spread inside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Suddenly my climax happened. I let him know it with a scream.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Another surprise happened not long after my orgasm. As I lay with my head toward the surf and facing the sun I heard a voice.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"Hello Stephanie. Was it good?"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turned my head in the direction of the sound, my left.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Standing completely naked over me was Christine Lockwood.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On Christine's left stood a naked blond woman with a pixie cut, upturned nose, thin lips and blue eyes. She wore no makeup.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"This is my wife Cassie."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"Nice to meet you," I replied.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"This is Stephanie, my appointment secretary."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two women turned and walked away holding hands.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Randy followed them with his eyes then turned to me. "I wonder if they'll fuck."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shook my head and replied. "Probably, but I don't want to see that."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boss and her wife stretched out on a blanket roughly 50 yards to our right and a few feet to our rear.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Randy had stroked his penis until it became fully erect. In the corner of my eye I could see his hand pumping rapidly.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turned to watch.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like seeing you excited Randy.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egoe UI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Segoe UI" w:hAnsi="Segoe UI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Segoe UI" w:hAnsi="Segoe UI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LibreOffice/7.3.5.2$Windows_X86_64 LibreOffice_project/184fe81b8c8c30d8b5082578aee2fed2ea847c01</Application>
  <AppVersion>15.0000</AppVersion>
  <Pages>5</Pages>
  <Words>1389</Words>
  <Characters>6084</Characters>
  <CharactersWithSpaces>7401</CharactersWithSpaces>
  <Paragraphs>72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2022-08-11T07:49:14Z</dcterms:created>
  <dc:creator>Vanessa Evans</dc:creator>
  <dc:description/>
  <dc:language>en-GB</dc:language>
  <cp:lastModifiedBy>Vanessa Evans</cp:lastModifiedBy>
  <dcterms:modified xsi:type="dcterms:W3CDTF">2022-08-11T07:50:19Z</dcterms:modified>
  <cp:revision>1</cp:revision>
  <dc:subject/>
  <dc:title/>
</cp:coreProperties>
</file>